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93EAE" w14:textId="77777777" w:rsidR="00811058" w:rsidRPr="00D64803" w:rsidRDefault="00811058" w:rsidP="00232D33">
      <w:pPr>
        <w:pStyle w:val="BodyText2"/>
        <w:spacing w:after="0" w:line="240" w:lineRule="auto"/>
        <w:jc w:val="center"/>
        <w:rPr>
          <w:rFonts w:asciiTheme="minorHAnsi" w:hAnsiTheme="minorHAnsi"/>
          <w:sz w:val="32"/>
          <w:szCs w:val="22"/>
          <w:highlight w:val="cyan"/>
        </w:rPr>
      </w:pPr>
      <w:bookmarkStart w:id="0" w:name="_GoBack"/>
      <w:bookmarkEnd w:id="0"/>
      <w:r w:rsidRPr="00D64803">
        <w:rPr>
          <w:rFonts w:asciiTheme="minorHAnsi" w:hAnsiTheme="minorHAnsi"/>
          <w:sz w:val="32"/>
          <w:szCs w:val="22"/>
        </w:rPr>
        <w:t>Appendix B: Capacity Building Work Plan</w:t>
      </w:r>
    </w:p>
    <w:p w14:paraId="21B694B2" w14:textId="77777777" w:rsidR="00811058" w:rsidRPr="00D8238A" w:rsidRDefault="00811058" w:rsidP="00811058">
      <w:pPr>
        <w:pStyle w:val="BodyText2"/>
        <w:spacing w:after="0" w:line="240" w:lineRule="auto"/>
        <w:ind w:left="720"/>
        <w:rPr>
          <w:rFonts w:asciiTheme="minorHAnsi" w:hAnsiTheme="minorHAnsi"/>
          <w:sz w:val="22"/>
          <w:szCs w:val="22"/>
        </w:rPr>
      </w:pPr>
    </w:p>
    <w:p w14:paraId="74733153" w14:textId="728DCF2A" w:rsidR="00811058" w:rsidRPr="00D64803" w:rsidRDefault="00811058" w:rsidP="00D64803">
      <w:pPr>
        <w:pStyle w:val="BodyText2"/>
        <w:spacing w:after="0" w:line="240" w:lineRule="auto"/>
        <w:jc w:val="center"/>
        <w:rPr>
          <w:rFonts w:asciiTheme="minorHAnsi" w:hAnsiTheme="minorHAnsi"/>
          <w:b w:val="0"/>
          <w:i/>
          <w:sz w:val="22"/>
          <w:szCs w:val="22"/>
        </w:rPr>
      </w:pPr>
      <w:r w:rsidRPr="00D64803">
        <w:rPr>
          <w:rFonts w:asciiTheme="minorHAnsi" w:hAnsiTheme="minorHAnsi"/>
          <w:b w:val="0"/>
          <w:i/>
          <w:sz w:val="22"/>
          <w:szCs w:val="22"/>
        </w:rPr>
        <w:t>Please submit a brief work plan detailing how your agen</w:t>
      </w:r>
      <w:r w:rsidR="00D64803">
        <w:rPr>
          <w:rFonts w:asciiTheme="minorHAnsi" w:hAnsiTheme="minorHAnsi"/>
          <w:b w:val="0"/>
          <w:i/>
          <w:sz w:val="22"/>
          <w:szCs w:val="22"/>
        </w:rPr>
        <w:t xml:space="preserve">cy will complete its goals for </w:t>
      </w:r>
      <w:r w:rsidR="00232D33">
        <w:rPr>
          <w:rFonts w:asciiTheme="minorHAnsi" w:hAnsiTheme="minorHAnsi"/>
          <w:b w:val="0"/>
          <w:i/>
          <w:sz w:val="22"/>
          <w:szCs w:val="22"/>
        </w:rPr>
        <w:t xml:space="preserve">HIV </w:t>
      </w:r>
      <w:r w:rsidRPr="00D64803">
        <w:rPr>
          <w:rFonts w:asciiTheme="minorHAnsi" w:hAnsiTheme="minorHAnsi"/>
          <w:b w:val="0"/>
          <w:i/>
          <w:sz w:val="22"/>
          <w:szCs w:val="22"/>
        </w:rPr>
        <w:t>capacity-building, social media, and peer outreach activities in SFY2</w:t>
      </w:r>
      <w:r w:rsidR="00A70692">
        <w:rPr>
          <w:rFonts w:asciiTheme="minorHAnsi" w:hAnsiTheme="minorHAnsi"/>
          <w:b w:val="0"/>
          <w:i/>
          <w:sz w:val="22"/>
          <w:szCs w:val="22"/>
        </w:rPr>
        <w:t>1</w:t>
      </w:r>
    </w:p>
    <w:p w14:paraId="023833FE" w14:textId="77777777" w:rsidR="00811058" w:rsidRPr="00D8238A" w:rsidRDefault="00811058" w:rsidP="00811058">
      <w:pPr>
        <w:rPr>
          <w:rFonts w:asciiTheme="minorHAnsi" w:hAnsiTheme="minorHAnsi"/>
          <w:sz w:val="22"/>
          <w:szCs w:val="22"/>
        </w:rPr>
      </w:pPr>
    </w:p>
    <w:tbl>
      <w:tblPr>
        <w:tblW w:w="99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1350"/>
        <w:gridCol w:w="2160"/>
        <w:gridCol w:w="1170"/>
        <w:gridCol w:w="2340"/>
      </w:tblGrid>
      <w:tr w:rsidR="00811058" w:rsidRPr="00D8238A" w14:paraId="65A0D6E3" w14:textId="77777777" w:rsidTr="00813761">
        <w:trPr>
          <w:trHeight w:val="930"/>
        </w:trPr>
        <w:tc>
          <w:tcPr>
            <w:tcW w:w="2880" w:type="dxa"/>
            <w:shd w:val="clear" w:color="000000" w:fill="C0C0C0"/>
            <w:vAlign w:val="bottom"/>
          </w:tcPr>
          <w:p w14:paraId="412F4E0C" w14:textId="77777777" w:rsidR="00811058" w:rsidRPr="00D8238A" w:rsidRDefault="00811058" w:rsidP="0081376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8238A">
              <w:rPr>
                <w:rFonts w:asciiTheme="minorHAnsi" w:hAnsiTheme="minorHAnsi"/>
                <w:sz w:val="22"/>
                <w:szCs w:val="22"/>
              </w:rPr>
              <w:t>Objective</w:t>
            </w:r>
          </w:p>
        </w:tc>
        <w:tc>
          <w:tcPr>
            <w:tcW w:w="1350" w:type="dxa"/>
            <w:shd w:val="clear" w:color="000000" w:fill="C0C0C0"/>
            <w:vAlign w:val="bottom"/>
          </w:tcPr>
          <w:p w14:paraId="4ED1F3BC" w14:textId="77777777" w:rsidR="00811058" w:rsidRPr="00D8238A" w:rsidRDefault="00811058" w:rsidP="0081376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8238A">
              <w:rPr>
                <w:rFonts w:asciiTheme="minorHAnsi" w:hAnsiTheme="minorHAnsi"/>
                <w:sz w:val="22"/>
                <w:szCs w:val="22"/>
              </w:rPr>
              <w:t>Quarter complete</w:t>
            </w:r>
          </w:p>
        </w:tc>
        <w:tc>
          <w:tcPr>
            <w:tcW w:w="2160" w:type="dxa"/>
            <w:shd w:val="clear" w:color="000000" w:fill="C0C0C0"/>
            <w:vAlign w:val="bottom"/>
          </w:tcPr>
          <w:p w14:paraId="678047D0" w14:textId="77777777" w:rsidR="00811058" w:rsidRPr="00D8238A" w:rsidRDefault="00811058" w:rsidP="0081376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8238A">
              <w:rPr>
                <w:rFonts w:asciiTheme="minorHAnsi" w:hAnsiTheme="minorHAnsi"/>
                <w:sz w:val="22"/>
                <w:szCs w:val="22"/>
              </w:rPr>
              <w:t>Associated Tasks</w:t>
            </w:r>
          </w:p>
        </w:tc>
        <w:tc>
          <w:tcPr>
            <w:tcW w:w="1170" w:type="dxa"/>
            <w:shd w:val="clear" w:color="000000" w:fill="C0C0C0"/>
            <w:vAlign w:val="bottom"/>
          </w:tcPr>
          <w:p w14:paraId="3F4FF292" w14:textId="77777777" w:rsidR="00811058" w:rsidRPr="00D8238A" w:rsidRDefault="00811058" w:rsidP="0081376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8238A">
              <w:rPr>
                <w:rFonts w:asciiTheme="minorHAnsi" w:hAnsiTheme="minorHAnsi"/>
                <w:sz w:val="22"/>
                <w:szCs w:val="22"/>
              </w:rPr>
              <w:t>Location of Service</w:t>
            </w:r>
          </w:p>
        </w:tc>
        <w:tc>
          <w:tcPr>
            <w:tcW w:w="2340" w:type="dxa"/>
            <w:shd w:val="clear" w:color="000000" w:fill="C0C0C0"/>
            <w:vAlign w:val="bottom"/>
          </w:tcPr>
          <w:p w14:paraId="7919961D" w14:textId="77777777" w:rsidR="00811058" w:rsidRPr="00D8238A" w:rsidRDefault="00811058" w:rsidP="0081376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8238A">
              <w:rPr>
                <w:rFonts w:asciiTheme="minorHAnsi" w:hAnsiTheme="minorHAnsi"/>
                <w:sz w:val="22"/>
                <w:szCs w:val="22"/>
              </w:rPr>
              <w:t>Reporting/ evaluation methodology/tools</w:t>
            </w:r>
          </w:p>
        </w:tc>
      </w:tr>
      <w:tr w:rsidR="00811058" w:rsidRPr="00D8238A" w14:paraId="31C253EB" w14:textId="77777777" w:rsidTr="00813761">
        <w:trPr>
          <w:trHeight w:val="890"/>
        </w:trPr>
        <w:tc>
          <w:tcPr>
            <w:tcW w:w="2880" w:type="dxa"/>
            <w:shd w:val="clear" w:color="auto" w:fill="auto"/>
          </w:tcPr>
          <w:p w14:paraId="6660A225" w14:textId="77777777" w:rsidR="00811058" w:rsidRPr="00D8238A" w:rsidRDefault="00811058" w:rsidP="00813761">
            <w:pPr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243963EC" w14:textId="77777777" w:rsidR="00811058" w:rsidRPr="00D8238A" w:rsidRDefault="00811058" w:rsidP="00813761">
            <w:pPr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48BB1F96" w14:textId="77777777" w:rsidR="00811058" w:rsidRPr="00D8238A" w:rsidRDefault="00811058" w:rsidP="00813761">
            <w:pPr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4DB7A8F0" w14:textId="77777777" w:rsidR="00811058" w:rsidRPr="00D8238A" w:rsidRDefault="00811058" w:rsidP="00813761">
            <w:pPr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19D8EB29" w14:textId="77777777" w:rsidR="00811058" w:rsidRPr="00D8238A" w:rsidRDefault="00811058" w:rsidP="00813761">
            <w:pPr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  <w:tr w:rsidR="00D64803" w:rsidRPr="00D8238A" w14:paraId="7B049B5E" w14:textId="77777777" w:rsidTr="00813761">
        <w:trPr>
          <w:trHeight w:val="890"/>
        </w:trPr>
        <w:tc>
          <w:tcPr>
            <w:tcW w:w="2880" w:type="dxa"/>
            <w:shd w:val="clear" w:color="auto" w:fill="auto"/>
          </w:tcPr>
          <w:p w14:paraId="071A37EA" w14:textId="77777777" w:rsidR="00D64803" w:rsidRPr="00D8238A" w:rsidRDefault="00D64803" w:rsidP="00813761">
            <w:pPr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13DFC1CF" w14:textId="77777777" w:rsidR="00D64803" w:rsidRPr="00D8238A" w:rsidRDefault="00D64803" w:rsidP="00813761">
            <w:pPr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0A1AE5B7" w14:textId="77777777" w:rsidR="00D64803" w:rsidRPr="00D8238A" w:rsidRDefault="00D64803" w:rsidP="00813761">
            <w:pPr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44EB43D8" w14:textId="77777777" w:rsidR="00D64803" w:rsidRPr="00D8238A" w:rsidRDefault="00D64803" w:rsidP="00813761">
            <w:pPr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10968F50" w14:textId="77777777" w:rsidR="00D64803" w:rsidRPr="00D8238A" w:rsidRDefault="00D64803" w:rsidP="00813761">
            <w:pPr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  <w:tr w:rsidR="00D64803" w:rsidRPr="00D8238A" w14:paraId="04F07776" w14:textId="77777777" w:rsidTr="00813761">
        <w:trPr>
          <w:trHeight w:val="890"/>
        </w:trPr>
        <w:tc>
          <w:tcPr>
            <w:tcW w:w="2880" w:type="dxa"/>
            <w:shd w:val="clear" w:color="auto" w:fill="auto"/>
          </w:tcPr>
          <w:p w14:paraId="7AC964E6" w14:textId="77777777" w:rsidR="00D64803" w:rsidRPr="00D8238A" w:rsidRDefault="00D64803" w:rsidP="00813761">
            <w:pPr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1B30C038" w14:textId="77777777" w:rsidR="00D64803" w:rsidRPr="00D8238A" w:rsidRDefault="00D64803" w:rsidP="00813761">
            <w:pPr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384AF724" w14:textId="77777777" w:rsidR="00D64803" w:rsidRPr="00D8238A" w:rsidRDefault="00D64803" w:rsidP="00813761">
            <w:pPr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2EF7EEE7" w14:textId="77777777" w:rsidR="00D64803" w:rsidRPr="00D8238A" w:rsidRDefault="00D64803" w:rsidP="00813761">
            <w:pPr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7894F10D" w14:textId="77777777" w:rsidR="00D64803" w:rsidRPr="00D8238A" w:rsidRDefault="00D64803" w:rsidP="00813761">
            <w:pPr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  <w:tr w:rsidR="00D64803" w:rsidRPr="00D8238A" w14:paraId="1E04CAC0" w14:textId="77777777" w:rsidTr="00813761">
        <w:trPr>
          <w:trHeight w:val="890"/>
        </w:trPr>
        <w:tc>
          <w:tcPr>
            <w:tcW w:w="2880" w:type="dxa"/>
            <w:shd w:val="clear" w:color="auto" w:fill="auto"/>
          </w:tcPr>
          <w:p w14:paraId="1823A789" w14:textId="77777777" w:rsidR="00D64803" w:rsidRPr="00D8238A" w:rsidRDefault="00D64803" w:rsidP="00813761">
            <w:pPr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2ADEF90E" w14:textId="77777777" w:rsidR="00D64803" w:rsidRPr="00D8238A" w:rsidRDefault="00D64803" w:rsidP="00813761">
            <w:pPr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47055019" w14:textId="77777777" w:rsidR="00D64803" w:rsidRPr="00D8238A" w:rsidRDefault="00D64803" w:rsidP="00813761">
            <w:pPr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31DEA9E5" w14:textId="77777777" w:rsidR="00D64803" w:rsidRPr="00D8238A" w:rsidRDefault="00D64803" w:rsidP="00813761">
            <w:pPr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462895BA" w14:textId="77777777" w:rsidR="00D64803" w:rsidRPr="00D8238A" w:rsidRDefault="00D64803" w:rsidP="00813761">
            <w:pPr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  <w:tr w:rsidR="00811058" w:rsidRPr="00D8238A" w14:paraId="22A715FB" w14:textId="77777777" w:rsidTr="00813761">
        <w:trPr>
          <w:trHeight w:val="890"/>
        </w:trPr>
        <w:tc>
          <w:tcPr>
            <w:tcW w:w="2880" w:type="dxa"/>
            <w:shd w:val="clear" w:color="auto" w:fill="auto"/>
          </w:tcPr>
          <w:p w14:paraId="38E2FAD9" w14:textId="77777777" w:rsidR="00811058" w:rsidRPr="00D8238A" w:rsidRDefault="00811058" w:rsidP="00813761">
            <w:pPr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76BE1B2A" w14:textId="77777777" w:rsidR="00811058" w:rsidRPr="00D8238A" w:rsidRDefault="00811058" w:rsidP="00813761">
            <w:pPr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76250D45" w14:textId="77777777" w:rsidR="00811058" w:rsidRPr="00D8238A" w:rsidRDefault="00811058" w:rsidP="00813761">
            <w:pPr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067B0961" w14:textId="77777777" w:rsidR="00811058" w:rsidRPr="00D8238A" w:rsidRDefault="00811058" w:rsidP="00813761">
            <w:pPr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392384B6" w14:textId="77777777" w:rsidR="00811058" w:rsidRPr="00D8238A" w:rsidRDefault="00811058" w:rsidP="00813761">
            <w:pPr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  <w:tr w:rsidR="00811058" w:rsidRPr="00D8238A" w14:paraId="63D44F57" w14:textId="77777777" w:rsidTr="00813761">
        <w:trPr>
          <w:trHeight w:val="890"/>
        </w:trPr>
        <w:tc>
          <w:tcPr>
            <w:tcW w:w="2880" w:type="dxa"/>
            <w:shd w:val="clear" w:color="auto" w:fill="auto"/>
          </w:tcPr>
          <w:p w14:paraId="7F030C2E" w14:textId="77777777" w:rsidR="00811058" w:rsidRPr="00D8238A" w:rsidRDefault="00811058" w:rsidP="00813761">
            <w:pPr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32F74449" w14:textId="77777777" w:rsidR="00811058" w:rsidRPr="00D8238A" w:rsidRDefault="00811058" w:rsidP="00813761">
            <w:pPr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53037CDC" w14:textId="77777777" w:rsidR="00811058" w:rsidRPr="00D8238A" w:rsidRDefault="00811058" w:rsidP="00813761">
            <w:pPr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47D9E3AE" w14:textId="77777777" w:rsidR="00811058" w:rsidRPr="00D8238A" w:rsidRDefault="00811058" w:rsidP="00813761">
            <w:pPr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0D00694C" w14:textId="77777777" w:rsidR="00811058" w:rsidRPr="00D8238A" w:rsidRDefault="00811058" w:rsidP="00813761">
            <w:pPr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  <w:tr w:rsidR="00811058" w:rsidRPr="00D8238A" w14:paraId="2BA1AE17" w14:textId="77777777" w:rsidTr="00813761">
        <w:trPr>
          <w:trHeight w:val="890"/>
        </w:trPr>
        <w:tc>
          <w:tcPr>
            <w:tcW w:w="2880" w:type="dxa"/>
            <w:shd w:val="clear" w:color="auto" w:fill="auto"/>
          </w:tcPr>
          <w:p w14:paraId="62F4A86D" w14:textId="77777777" w:rsidR="00811058" w:rsidRPr="00D8238A" w:rsidRDefault="00811058" w:rsidP="00813761">
            <w:pPr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5EEE460C" w14:textId="77777777" w:rsidR="00811058" w:rsidRPr="00D8238A" w:rsidRDefault="00811058" w:rsidP="00813761">
            <w:pPr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76021C23" w14:textId="77777777" w:rsidR="00811058" w:rsidRPr="00D8238A" w:rsidRDefault="00811058" w:rsidP="00813761">
            <w:pPr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49FE6C7E" w14:textId="77777777" w:rsidR="00811058" w:rsidRPr="00D8238A" w:rsidRDefault="00811058" w:rsidP="00813761">
            <w:pPr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4094E854" w14:textId="77777777" w:rsidR="00811058" w:rsidRPr="00D8238A" w:rsidRDefault="00811058" w:rsidP="00813761">
            <w:pPr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  <w:tr w:rsidR="00811058" w:rsidRPr="00D8238A" w14:paraId="4199E3B7" w14:textId="77777777" w:rsidTr="00813761">
        <w:trPr>
          <w:trHeight w:val="890"/>
        </w:trPr>
        <w:tc>
          <w:tcPr>
            <w:tcW w:w="2880" w:type="dxa"/>
            <w:shd w:val="clear" w:color="auto" w:fill="auto"/>
          </w:tcPr>
          <w:p w14:paraId="74A07E72" w14:textId="77777777" w:rsidR="00811058" w:rsidRPr="00D8238A" w:rsidRDefault="00811058" w:rsidP="00813761">
            <w:pPr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4C1FD04D" w14:textId="77777777" w:rsidR="00811058" w:rsidRPr="00D8238A" w:rsidRDefault="00811058" w:rsidP="00813761">
            <w:pPr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7B870198" w14:textId="77777777" w:rsidR="00811058" w:rsidRPr="00D8238A" w:rsidRDefault="00811058" w:rsidP="00813761">
            <w:pPr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05552C71" w14:textId="77777777" w:rsidR="00811058" w:rsidRPr="00D8238A" w:rsidRDefault="00811058" w:rsidP="00813761">
            <w:pPr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2F96A738" w14:textId="77777777" w:rsidR="00811058" w:rsidRPr="00D8238A" w:rsidRDefault="00811058" w:rsidP="00813761">
            <w:pPr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  <w:tr w:rsidR="00811058" w:rsidRPr="00D8238A" w14:paraId="10179C74" w14:textId="77777777" w:rsidTr="00813761">
        <w:trPr>
          <w:trHeight w:val="890"/>
        </w:trPr>
        <w:tc>
          <w:tcPr>
            <w:tcW w:w="2880" w:type="dxa"/>
            <w:shd w:val="clear" w:color="auto" w:fill="auto"/>
          </w:tcPr>
          <w:p w14:paraId="47C1AB30" w14:textId="77777777" w:rsidR="00811058" w:rsidRPr="00D8238A" w:rsidRDefault="00811058" w:rsidP="00813761">
            <w:pPr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6BD123C1" w14:textId="77777777" w:rsidR="00811058" w:rsidRPr="00D8238A" w:rsidRDefault="00811058" w:rsidP="00813761">
            <w:pPr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5155A2B7" w14:textId="77777777" w:rsidR="00811058" w:rsidRPr="00D8238A" w:rsidRDefault="00811058" w:rsidP="00813761">
            <w:pPr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5D502D35" w14:textId="77777777" w:rsidR="00811058" w:rsidRPr="00D8238A" w:rsidRDefault="00811058" w:rsidP="00813761">
            <w:pPr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67E32537" w14:textId="77777777" w:rsidR="00811058" w:rsidRPr="00D8238A" w:rsidRDefault="00811058" w:rsidP="00813761">
            <w:pPr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</w:tbl>
    <w:p w14:paraId="74D9D013" w14:textId="77777777" w:rsidR="00811058" w:rsidRDefault="00811058" w:rsidP="00811058">
      <w:pPr>
        <w:pStyle w:val="Heading4"/>
        <w:keepLines w:val="0"/>
        <w:widowControl/>
        <w:spacing w:before="0"/>
        <w:ind w:left="360"/>
        <w:rPr>
          <w:rFonts w:asciiTheme="minorHAnsi" w:hAnsiTheme="minorHAnsi"/>
          <w:sz w:val="22"/>
          <w:szCs w:val="22"/>
        </w:rPr>
      </w:pPr>
    </w:p>
    <w:p w14:paraId="6310631C" w14:textId="77777777" w:rsidR="00975731" w:rsidRDefault="00975731"/>
    <w:sectPr w:rsidR="009757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F10E6B"/>
    <w:multiLevelType w:val="hybridMultilevel"/>
    <w:tmpl w:val="80DACC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058"/>
    <w:rsid w:val="00232D33"/>
    <w:rsid w:val="003048DC"/>
    <w:rsid w:val="007407FC"/>
    <w:rsid w:val="00811058"/>
    <w:rsid w:val="0094315B"/>
    <w:rsid w:val="00975731"/>
    <w:rsid w:val="00A70692"/>
    <w:rsid w:val="00D6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305DB"/>
  <w15:chartTrackingRefBased/>
  <w15:docId w15:val="{CEEB4BE6-E16A-4B62-8369-6FD590C4F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11058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4">
    <w:name w:val="heading 4"/>
    <w:basedOn w:val="Normal"/>
    <w:next w:val="Normal"/>
    <w:link w:val="Heading4Char"/>
    <w:rsid w:val="00811058"/>
    <w:pPr>
      <w:keepNext/>
      <w:keepLines/>
      <w:spacing w:before="40"/>
      <w:outlineLvl w:val="3"/>
    </w:pPr>
    <w:rPr>
      <w:rFonts w:ascii="Calibri" w:eastAsia="Calibri" w:hAnsi="Calibri" w:cs="Calibri"/>
      <w:i/>
      <w:color w:val="2E75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11058"/>
    <w:rPr>
      <w:rFonts w:ascii="Calibri" w:eastAsia="Calibri" w:hAnsi="Calibri" w:cs="Calibri"/>
      <w:i/>
      <w:color w:val="2E75B5"/>
      <w:sz w:val="24"/>
      <w:szCs w:val="24"/>
    </w:rPr>
  </w:style>
  <w:style w:type="paragraph" w:styleId="BodyText2">
    <w:name w:val="Body Text 2"/>
    <w:basedOn w:val="Normal"/>
    <w:link w:val="BodyText2Char"/>
    <w:rsid w:val="00811058"/>
    <w:pPr>
      <w:widowControl/>
      <w:spacing w:after="120" w:line="480" w:lineRule="auto"/>
    </w:pPr>
    <w:rPr>
      <w:b/>
      <w:color w:val="auto"/>
    </w:rPr>
  </w:style>
  <w:style w:type="character" w:customStyle="1" w:styleId="BodyText2Char">
    <w:name w:val="Body Text 2 Char"/>
    <w:basedOn w:val="DefaultParagraphFont"/>
    <w:link w:val="BodyText2"/>
    <w:rsid w:val="00811058"/>
    <w:rPr>
      <w:rFonts w:ascii="Times New Roman" w:eastAsia="Times New Roman" w:hAnsi="Times New Roman" w:cs="Times New Roman"/>
      <w:b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407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7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7F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7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7FC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7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7F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 Tobin</dc:creator>
  <cp:keywords/>
  <dc:description/>
  <cp:lastModifiedBy>RoiAnn Phillips</cp:lastModifiedBy>
  <cp:revision>2</cp:revision>
  <dcterms:created xsi:type="dcterms:W3CDTF">2020-05-06T18:41:00Z</dcterms:created>
  <dcterms:modified xsi:type="dcterms:W3CDTF">2020-05-06T18:41:00Z</dcterms:modified>
</cp:coreProperties>
</file>